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14B702C" w14:textId="29692D45" w:rsidR="00385809" w:rsidRDefault="00385809">
      <w:r>
        <w:t>Metrolink Summer 2026 Social Media Cop</w:t>
      </w:r>
      <w:r w:rsidR="008165A9">
        <w:t>y</w:t>
      </w:r>
    </w:p>
    <w:p w14:paraId="38FE4E1A" w14:textId="77777777" w:rsidR="008165A9" w:rsidRPr="008165A9" w:rsidRDefault="008165A9" w:rsidP="008165A9">
      <w:pPr>
        <w:numPr>
          <w:ilvl w:val="0"/>
          <w:numId w:val="1"/>
        </w:numPr>
      </w:pPr>
      <w:r w:rsidRPr="008165A9">
        <w:rPr>
          <w:b/>
          <w:bCs/>
        </w:rPr>
        <w:t>Enter for a chance to win. Stay to explore.</w:t>
      </w:r>
      <w:r w:rsidRPr="008165A9">
        <w:rPr>
          <w:b/>
          <w:bCs/>
        </w:rPr>
        <w:br/>
      </w:r>
      <w:r w:rsidRPr="008165A9">
        <w:t>Enter our sweepstakes for a chance to win a $100 gift card, then discover 40+ summer day trip ideas you can reach by Metrolink.</w:t>
      </w:r>
    </w:p>
    <w:p w14:paraId="0F06FC1D" w14:textId="77777777" w:rsidR="008165A9" w:rsidRPr="008165A9" w:rsidRDefault="008165A9" w:rsidP="008165A9">
      <w:pPr>
        <w:numPr>
          <w:ilvl w:val="0"/>
          <w:numId w:val="1"/>
        </w:numPr>
      </w:pPr>
      <w:r w:rsidRPr="008165A9">
        <w:rPr>
          <w:b/>
          <w:bCs/>
        </w:rPr>
        <w:t>Don’t miss the chance to win. Discover what's next.</w:t>
      </w:r>
      <w:r w:rsidRPr="008165A9">
        <w:rPr>
          <w:b/>
          <w:bCs/>
        </w:rPr>
        <w:br/>
      </w:r>
      <w:r w:rsidRPr="008165A9">
        <w:t>Enter for a chance to win a $100 gift card, then explore 40+ destinations you can visit by train.</w:t>
      </w:r>
    </w:p>
    <w:p w14:paraId="1A028EA6" w14:textId="77777777" w:rsidR="008165A9" w:rsidRPr="008165A9" w:rsidRDefault="008165A9" w:rsidP="008165A9">
      <w:pPr>
        <w:numPr>
          <w:ilvl w:val="0"/>
          <w:numId w:val="1"/>
        </w:numPr>
      </w:pPr>
      <w:r w:rsidRPr="008165A9">
        <w:rPr>
          <w:b/>
          <w:bCs/>
        </w:rPr>
        <w:t>Enter to win. Discover the journey.</w:t>
      </w:r>
      <w:r w:rsidRPr="008165A9">
        <w:rPr>
          <w:b/>
          <w:bCs/>
        </w:rPr>
        <w:br/>
      </w:r>
      <w:r w:rsidRPr="008165A9">
        <w:t>Join our sweepstakes for a chance to win a $100 gift card, then see how easy it is to ride Metrolink to beaches, museums, downtowns and more.</w:t>
      </w:r>
    </w:p>
    <w:p w14:paraId="6F272CED" w14:textId="77777777" w:rsidR="008165A9" w:rsidRPr="008165A9" w:rsidRDefault="008165A9" w:rsidP="008165A9">
      <w:pPr>
        <w:numPr>
          <w:ilvl w:val="0"/>
          <w:numId w:val="1"/>
        </w:numPr>
      </w:pPr>
      <w:r w:rsidRPr="008165A9">
        <w:rPr>
          <w:b/>
          <w:bCs/>
        </w:rPr>
        <w:t>Enter to win. See where the train can take you.</w:t>
      </w:r>
      <w:r w:rsidRPr="008165A9">
        <w:rPr>
          <w:b/>
          <w:bCs/>
        </w:rPr>
        <w:br/>
      </w:r>
      <w:r w:rsidRPr="008165A9">
        <w:t>Enter for a chance to win a $100 gift card, then explore daytrip ideas that can make your summer even better.</w:t>
      </w:r>
    </w:p>
    <w:p w14:paraId="1C592B32" w14:textId="77777777" w:rsidR="008165A9" w:rsidRDefault="008165A9"/>
    <w:p w14:paraId="1D865C8D" w14:textId="41378AC2" w:rsidR="00ED2F49" w:rsidRDefault="004D6A78">
      <w:hyperlink r:id="rId5" w:history="1">
        <w:r w:rsidRPr="003209B7">
          <w:rPr>
            <w:rStyle w:val="Hyperlink"/>
          </w:rPr>
          <w:t>Link to Sign-Up Form</w:t>
        </w:r>
      </w:hyperlink>
    </w:p>
    <w:sectPr w:rsidR="00ED2F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C436B7E"/>
    <w:multiLevelType w:val="hybridMultilevel"/>
    <w:tmpl w:val="015A2C9A"/>
    <w:lvl w:ilvl="0" w:tplc="8D08D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46E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566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E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C7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69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05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AB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5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6218017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72"/>
    <w:rsid w:val="0023058A"/>
    <w:rsid w:val="003209B7"/>
    <w:rsid w:val="00385809"/>
    <w:rsid w:val="004D6A78"/>
    <w:rsid w:val="00566FF0"/>
    <w:rsid w:val="00572E0E"/>
    <w:rsid w:val="005A2772"/>
    <w:rsid w:val="008165A9"/>
    <w:rsid w:val="00AF4400"/>
    <w:rsid w:val="00BA3B9C"/>
    <w:rsid w:val="00CB3B5E"/>
    <w:rsid w:val="00E16401"/>
    <w:rsid w:val="00E45368"/>
    <w:rsid w:val="00ED2F49"/>
    <w:rsid w:val="00F0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B91B7E"/>
  <w15:chartTrackingRefBased/>
  <w15:docId w15:val="{C6380BBD-67A3-144B-B30E-E6949F57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7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7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7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7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7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7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7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7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7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2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2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7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2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27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27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2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27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209B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9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209B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cta.net/getting-around/rail/metrolink/metrolink-weekends/metrolink-weekends-sweepstakes-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Gavazzi</dc:creator>
  <cp:keywords/>
  <dc:description/>
  <cp:lastModifiedBy>Anthony Gavazzi</cp:lastModifiedBy>
  <cp:revision>3</cp:revision>
  <dcterms:created xsi:type="dcterms:W3CDTF">2026-07-07T20:33:00Z</dcterms:created>
  <dcterms:modified xsi:type="dcterms:W3CDTF">2026-07-07T20:34:00Z</dcterms:modified>
</cp:coreProperties>
</file>